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538D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b/>
          <w:noProof/>
          <w:color w:val="000000"/>
          <w:sz w:val="44"/>
          <w:szCs w:val="44"/>
        </w:rPr>
        <w:drawing>
          <wp:inline distT="0" distB="0" distL="114300" distR="114300" wp14:anchorId="0731991F" wp14:editId="14CBFCBA">
            <wp:extent cx="3249930" cy="22199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221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DF3F35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CREDIT CARD AUTHORIZATION LETTER</w:t>
      </w:r>
    </w:p>
    <w:p w14:paraId="1F88BF2E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PRINT AND COMPLETE THIS AUTHORIZATION AND RETURN</w:t>
      </w:r>
      <w:r>
        <w:rPr>
          <w:rFonts w:ascii="Century Gothic" w:eastAsia="Century Gothic" w:hAnsi="Century Gothic" w:cs="Century Gothic"/>
          <w:color w:val="000000"/>
        </w:rPr>
        <w:br/>
        <w:t> </w:t>
      </w:r>
    </w:p>
    <w:p w14:paraId="5C1B02E7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I, ________________________________________________ (print name as it appears on card) authorize the use of my credit card described below for charges related to services provided by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CourtScribes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Inc.</w:t>
      </w:r>
    </w:p>
    <w:p w14:paraId="134B44CB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99AD04D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spacing w:before="70" w:after="193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335E86C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70" w:after="193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Credit Card Type: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_____ Visa     _____ Mastercard  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____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Discover  _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 AmEx</w:t>
      </w:r>
    </w:p>
    <w:p w14:paraId="562257E4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  <w:t xml:space="preserve">Credit Card Number: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</w:r>
    </w:p>
    <w:p w14:paraId="7E92ABCD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Expiration Date: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___________________________________________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__________________</w:t>
      </w:r>
    </w:p>
    <w:p w14:paraId="5BD5DFD7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6F92B6D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Card Identification Number: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______   </w:t>
      </w:r>
    </w:p>
    <w:p w14:paraId="1003B2CB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(CVV Code –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3 digit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code located on the back of the credit card or 4 digit code on front right of credit card if Amex)</w:t>
      </w:r>
    </w:p>
    <w:p w14:paraId="78EEC014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A4BB127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Name of Card Holder: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___________________________________________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__________________</w:t>
      </w:r>
    </w:p>
    <w:p w14:paraId="44D828F8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3A8790D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Signature*: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__________________</w:t>
      </w:r>
    </w:p>
    <w:p w14:paraId="6138C216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Date: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>___________________________________________</w:t>
      </w:r>
      <w:r>
        <w:rPr>
          <w:rFonts w:ascii="Century Gothic" w:eastAsia="Century Gothic" w:hAnsi="Century Gothic" w:cs="Century Gothic"/>
          <w:sz w:val="20"/>
          <w:szCs w:val="20"/>
        </w:rPr>
        <w:t>__________________</w:t>
      </w:r>
    </w:p>
    <w:p w14:paraId="597AA214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sz w:val="20"/>
          <w:szCs w:val="20"/>
        </w:rPr>
      </w:pPr>
    </w:p>
    <w:p w14:paraId="50A8BC2C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Billing Address:                           _____________________________________________________________</w:t>
      </w:r>
    </w:p>
    <w:p w14:paraId="7447B4D4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sz w:val="20"/>
          <w:szCs w:val="20"/>
        </w:rPr>
      </w:pPr>
    </w:p>
    <w:p w14:paraId="7DF128D7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53" w:after="5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____________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</w:t>
      </w:r>
    </w:p>
    <w:p w14:paraId="27B8BBD0" w14:textId="77777777" w:rsidR="00061F88" w:rsidRDefault="00061F8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509F034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* I understand that the amount charged to my credit card will be reflected on my credit card statement within 7 days of authorization.  The amount charged is based on services requested by me.  </w:t>
      </w:r>
    </w:p>
    <w:p w14:paraId="1950EC56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 </w:t>
      </w:r>
      <w:r>
        <w:rPr>
          <w:color w:val="000000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Return the completed and signed form to the following:</w:t>
      </w:r>
    </w:p>
    <w:p w14:paraId="50875304" w14:textId="77777777" w:rsidR="00061F88" w:rsidRDefault="00492343">
      <w:pPr>
        <w:rPr>
          <w:sz w:val="20"/>
          <w:szCs w:val="20"/>
        </w:rPr>
      </w:pPr>
      <w:hyperlink r:id="rId5">
        <w:r>
          <w:rPr>
            <w:color w:val="0000FF"/>
            <w:sz w:val="20"/>
            <w:szCs w:val="20"/>
            <w:u w:val="single"/>
          </w:rPr>
          <w:t>info@courtscribes.com</w:t>
        </w:r>
      </w:hyperlink>
    </w:p>
    <w:p w14:paraId="7288ADFF" w14:textId="77777777" w:rsidR="00061F88" w:rsidRDefault="00061F88">
      <w:pPr>
        <w:rPr>
          <w:sz w:val="20"/>
          <w:szCs w:val="20"/>
        </w:rPr>
      </w:pPr>
    </w:p>
    <w:p w14:paraId="0087FEE9" w14:textId="77777777" w:rsidR="00061F88" w:rsidRDefault="00492343">
      <w:pPr>
        <w:rPr>
          <w:sz w:val="20"/>
          <w:szCs w:val="20"/>
        </w:rPr>
      </w:pPr>
      <w:r>
        <w:rPr>
          <w:sz w:val="20"/>
          <w:szCs w:val="20"/>
        </w:rPr>
        <w:t xml:space="preserve">or </w:t>
      </w:r>
    </w:p>
    <w:p w14:paraId="7C4ADA14" w14:textId="77777777" w:rsidR="00061F88" w:rsidRDefault="00061F88">
      <w:pPr>
        <w:rPr>
          <w:sz w:val="20"/>
          <w:szCs w:val="20"/>
        </w:rPr>
      </w:pPr>
    </w:p>
    <w:p w14:paraId="5E9D1C43" w14:textId="77777777" w:rsidR="00061F88" w:rsidRDefault="004923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259 Hawthorne Groves Blvd., Suite #101, Orlando, FL  32835</w:t>
      </w:r>
    </w:p>
    <w:p w14:paraId="4C522A67" w14:textId="77777777" w:rsidR="00061F88" w:rsidRDefault="00061F88">
      <w:pPr>
        <w:rPr>
          <w:sz w:val="20"/>
          <w:szCs w:val="20"/>
        </w:rPr>
      </w:pPr>
    </w:p>
    <w:sectPr w:rsidR="00061F88">
      <w:pgSz w:w="12240" w:h="15840"/>
      <w:pgMar w:top="288" w:right="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88"/>
    <w:rsid w:val="00061F88"/>
    <w:rsid w:val="00492343"/>
    <w:rsid w:val="009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966"/>
  <w15:docId w15:val="{3FF08509-E9B7-4305-B6AC-464CED88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urtscrib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 Laptop</dc:creator>
  <cp:lastModifiedBy>David</cp:lastModifiedBy>
  <cp:revision>2</cp:revision>
  <dcterms:created xsi:type="dcterms:W3CDTF">2020-03-19T20:51:00Z</dcterms:created>
  <dcterms:modified xsi:type="dcterms:W3CDTF">2020-03-19T20:51:00Z</dcterms:modified>
</cp:coreProperties>
</file>